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2E">
        <w:rPr>
          <w:rFonts w:ascii="Times New Roman" w:hAnsi="Times New Roman" w:cs="Times New Roman"/>
          <w:b/>
          <w:sz w:val="28"/>
          <w:szCs w:val="28"/>
        </w:rPr>
        <w:t>42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2E">
        <w:rPr>
          <w:rFonts w:ascii="Times New Roman" w:hAnsi="Times New Roman" w:cs="Times New Roman"/>
          <w:b/>
          <w:sz w:val="28"/>
          <w:szCs w:val="28"/>
        </w:rPr>
        <w:t>14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C25A2E">
        <w:rPr>
          <w:rFonts w:ascii="Times New Roman" w:hAnsi="Times New Roman" w:cs="Times New Roman"/>
          <w:b/>
          <w:sz w:val="28"/>
          <w:szCs w:val="28"/>
        </w:rPr>
        <w:t>10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5A2E">
        <w:rPr>
          <w:rFonts w:ascii="Times New Roman" w:hAnsi="Times New Roman" w:cs="Times New Roman"/>
          <w:b/>
          <w:sz w:val="28"/>
          <w:szCs w:val="28"/>
        </w:rPr>
        <w:t>18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C25A2E">
        <w:rPr>
          <w:rFonts w:ascii="Times New Roman" w:hAnsi="Times New Roman" w:cs="Times New Roman"/>
          <w:b/>
          <w:sz w:val="28"/>
          <w:szCs w:val="28"/>
        </w:rPr>
        <w:t>10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25A2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E6EE4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C25A2E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02479C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7B1F7D" w:rsidRPr="002F31BE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02479C" w:rsidRPr="00E870F1" w:rsidRDefault="0002479C" w:rsidP="00C2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23BA" w:rsidRDefault="008623BA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9E6EE4" w:rsidRPr="000D41F8" w:rsidRDefault="009E6EE4" w:rsidP="00C2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E6EE4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9E6EE4" w:rsidRPr="005B511D" w:rsidRDefault="009E6EE4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E6EE4" w:rsidRPr="00E870F1" w:rsidRDefault="009E6EE4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E6EE4" w:rsidRDefault="009E6EE4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9E6EE4" w:rsidRDefault="00C25A2E" w:rsidP="00181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15h30: Dự kiểm tra thực địa giải quyết đề nghị của cty CPTM Thạch Hãn</w:t>
            </w:r>
          </w:p>
        </w:tc>
        <w:tc>
          <w:tcPr>
            <w:tcW w:w="1559" w:type="dxa"/>
          </w:tcPr>
          <w:p w:rsidR="009E6EE4" w:rsidRPr="00F446AA" w:rsidRDefault="009E6EE4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6EE4" w:rsidRDefault="00C25A2E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</w:t>
            </w:r>
          </w:p>
          <w:p w:rsidR="009E6EE4" w:rsidRPr="00E870F1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6EE4" w:rsidRPr="009E6EE4" w:rsidRDefault="009E6EE4" w:rsidP="009E6EE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E6EE4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C25A2E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15/10</w:t>
            </w:r>
          </w:p>
        </w:tc>
        <w:tc>
          <w:tcPr>
            <w:tcW w:w="1080" w:type="dxa"/>
          </w:tcPr>
          <w:p w:rsidR="007B1F7D" w:rsidRPr="00692996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4A5B8A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543340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Pr="00F446AA" w:rsidRDefault="007B1F7D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8E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7C2F8E" w:rsidRPr="005B511D" w:rsidRDefault="007C2F8E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2F8E" w:rsidRPr="00346BAD" w:rsidRDefault="007C2F8E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C2F8E" w:rsidRPr="008144D6" w:rsidRDefault="007C2F8E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7C2F8E" w:rsidRDefault="007C2F8E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C2F8E" w:rsidRDefault="00C25A2E" w:rsidP="00181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14h30: Dự HN công tác tuyển quân năm 2025</w:t>
            </w:r>
          </w:p>
        </w:tc>
        <w:tc>
          <w:tcPr>
            <w:tcW w:w="1559" w:type="dxa"/>
          </w:tcPr>
          <w:p w:rsidR="007C2F8E" w:rsidRPr="00B84B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C2F8E" w:rsidRPr="00B84B49" w:rsidRDefault="00C25A2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C25A2E" w:rsidRDefault="00C25A2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310</w:t>
            </w:r>
          </w:p>
          <w:p w:rsidR="007C2F8E" w:rsidRPr="007C3C49" w:rsidRDefault="00C25A2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xã</w:t>
            </w:r>
          </w:p>
        </w:tc>
        <w:tc>
          <w:tcPr>
            <w:tcW w:w="1276" w:type="dxa"/>
          </w:tcPr>
          <w:p w:rsidR="007C2F8E" w:rsidRPr="007C3C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C25A2E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16/10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C25A2E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Làm việc với BHXH thị xã</w:t>
            </w:r>
          </w:p>
        </w:tc>
        <w:tc>
          <w:tcPr>
            <w:tcW w:w="155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</w:t>
            </w:r>
            <w:r w:rsidR="007C2F8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C25A2E">
              <w:rPr>
                <w:rFonts w:ascii="Times New Roman" w:hAnsi="Times New Roman" w:cs="Times New Roman"/>
                <w:sz w:val="28"/>
                <w:szCs w:val="28"/>
              </w:rPr>
              <w:t>, Đ/c Đoan</w:t>
            </w:r>
          </w:p>
          <w:p w:rsidR="00AA0003" w:rsidRPr="00543340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5A2E" w:rsidRDefault="00C25A2E" w:rsidP="00A7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LV</w:t>
            </w:r>
          </w:p>
          <w:p w:rsidR="00AA0003" w:rsidRPr="00F446AA" w:rsidRDefault="00C25A2E" w:rsidP="00A7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645C53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Kiểm tra tình hình chấp hành PL về đất đai, môi trường trên địa bàn năm 2024</w:t>
            </w:r>
          </w:p>
          <w:p w:rsidR="00AA0003" w:rsidRDefault="00031238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Làm việc với công an phường</w:t>
            </w:r>
          </w:p>
          <w:p w:rsidR="001A0AFC" w:rsidRDefault="001A0AFC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Pr="00F96BD6" w:rsidRDefault="001A0AFC" w:rsidP="003F7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15h30: Dự họp thẩm định công nhận phường đạt chuẩn về y tế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645C53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  <w:p w:rsidR="00A73CA1" w:rsidRDefault="00031238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thông báo số 65</w:t>
            </w:r>
          </w:p>
          <w:p w:rsidR="001A0AFC" w:rsidRDefault="001A0AFC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AFC" w:rsidRPr="00045AC8" w:rsidRDefault="001A0AFC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</w:t>
            </w:r>
          </w:p>
        </w:tc>
        <w:tc>
          <w:tcPr>
            <w:tcW w:w="1843" w:type="dxa"/>
          </w:tcPr>
          <w:p w:rsidR="00A73CA1" w:rsidRDefault="0003123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112</w:t>
            </w:r>
          </w:p>
          <w:p w:rsidR="00AA0003" w:rsidRDefault="00A73CA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xã</w:t>
            </w:r>
          </w:p>
          <w:p w:rsidR="00AA0003" w:rsidRDefault="0003123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công an phường</w:t>
            </w:r>
          </w:p>
          <w:p w:rsidR="001A0AFC" w:rsidRDefault="001A0AFC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207 </w:t>
            </w:r>
          </w:p>
          <w:p w:rsidR="001A0AFC" w:rsidRPr="002E3012" w:rsidRDefault="001A0AFC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A0003" w:rsidRPr="005B511D" w:rsidRDefault="00012D97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17/10</w:t>
            </w: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Pr="00F96BD6" w:rsidRDefault="00012D97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 Dự HN sơ kết 03 năm thực hiện KLvề TM-DV-DL và NQ số 01 về thực hiện nếp sống VMĐT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181D46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</w:t>
            </w:r>
            <w:r w:rsidR="00012D97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  <w:tc>
          <w:tcPr>
            <w:tcW w:w="1843" w:type="dxa"/>
          </w:tcPr>
          <w:p w:rsidR="00AA0003" w:rsidRDefault="00DD0332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012D97">
              <w:rPr>
                <w:rFonts w:ascii="Times New Roman" w:hAnsi="Times New Roman" w:cs="Times New Roman"/>
                <w:sz w:val="28"/>
                <w:szCs w:val="28"/>
              </w:rPr>
              <w:t xml:space="preserve">i HT </w:t>
            </w:r>
          </w:p>
          <w:p w:rsidR="00012D97" w:rsidRPr="00A81A71" w:rsidRDefault="00012D97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ủy</w:t>
            </w:r>
          </w:p>
        </w:tc>
        <w:tc>
          <w:tcPr>
            <w:tcW w:w="1276" w:type="dxa"/>
          </w:tcPr>
          <w:p w:rsidR="00AA0003" w:rsidRPr="001252D8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F96BD6" w:rsidRDefault="00230B3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</w:t>
            </w:r>
            <w:r w:rsidR="00012D97">
              <w:rPr>
                <w:rFonts w:ascii="Times New Roman" w:hAnsi="Times New Roman" w:cs="Times New Roman"/>
                <w:sz w:val="28"/>
                <w:szCs w:val="28"/>
              </w:rPr>
              <w:t>p ban đại diện Hội đồng quản trị Ngân hàng CSXH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B84B49" w:rsidRDefault="00230B3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AA0003" w:rsidRDefault="00012D97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phòng</w:t>
            </w:r>
          </w:p>
          <w:p w:rsidR="00012D97" w:rsidRDefault="000A7CFF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12D97">
              <w:rPr>
                <w:rFonts w:ascii="Times New Roman" w:hAnsi="Times New Roman" w:cs="Times New Roman"/>
                <w:sz w:val="28"/>
                <w:szCs w:val="28"/>
              </w:rPr>
              <w:t>ọp 310</w:t>
            </w:r>
          </w:p>
        </w:tc>
        <w:tc>
          <w:tcPr>
            <w:tcW w:w="1276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AA0003" w:rsidRPr="005B511D" w:rsidRDefault="002D0C30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43A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Default="00AD22A0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HN tổng kết công tác lễ hội năm 2024 và ra mắt tập sách Thành Cổ Q.Trị</w:t>
            </w:r>
          </w:p>
          <w:p w:rsidR="00E56B95" w:rsidRDefault="00E56B95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</w:t>
            </w:r>
            <w:r w:rsidR="0060026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: Dự HN tập huấn nghiệp vụ đánh giá công nhận xã, phường chuẩn tiếp cận PL</w:t>
            </w:r>
          </w:p>
          <w:p w:rsidR="0042729E" w:rsidRPr="006A5031" w:rsidRDefault="0042729E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D22A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TP: Theo GM</w:t>
            </w:r>
          </w:p>
          <w:p w:rsidR="00914C58" w:rsidRDefault="00914C58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C58" w:rsidRDefault="00914C58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29E" w:rsidRDefault="0060026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TP: Theo GM</w:t>
            </w:r>
          </w:p>
        </w:tc>
        <w:tc>
          <w:tcPr>
            <w:tcW w:w="1843" w:type="dxa"/>
          </w:tcPr>
          <w:p w:rsidR="00AA0003" w:rsidRDefault="00543AE0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600264">
              <w:rPr>
                <w:rFonts w:ascii="Times New Roman" w:hAnsi="Times New Roman" w:cs="Times New Roman"/>
                <w:sz w:val="28"/>
                <w:szCs w:val="28"/>
              </w:rPr>
              <w:t>i HT.TTCT</w:t>
            </w:r>
          </w:p>
          <w:p w:rsidR="004623E3" w:rsidRDefault="004623E3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14C58" w:rsidRDefault="00600264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42729E" w:rsidRPr="00A81A71" w:rsidRDefault="00600264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khách TC</w:t>
            </w:r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C33F7F" w:rsidRDefault="00AA0003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60026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h:</w:t>
            </w:r>
            <w:r w:rsidR="0060026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Giao lưu kỷ niệm ngày thành lập Hội LHPN Việt Nam 20/10 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60026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</w:tc>
        <w:tc>
          <w:tcPr>
            <w:tcW w:w="1843" w:type="dxa"/>
          </w:tcPr>
          <w:p w:rsidR="00AA0003" w:rsidRDefault="00600264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9F" w:rsidRDefault="001D1F9F" w:rsidP="00E15662">
      <w:pPr>
        <w:spacing w:after="0" w:line="240" w:lineRule="auto"/>
      </w:pPr>
      <w:r>
        <w:separator/>
      </w:r>
    </w:p>
  </w:endnote>
  <w:endnote w:type="continuationSeparator" w:id="0">
    <w:p w:rsidR="001D1F9F" w:rsidRDefault="001D1F9F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9F" w:rsidRDefault="001D1F9F" w:rsidP="00E15662">
      <w:pPr>
        <w:spacing w:after="0" w:line="240" w:lineRule="auto"/>
      </w:pPr>
      <w:r>
        <w:separator/>
      </w:r>
    </w:p>
  </w:footnote>
  <w:footnote w:type="continuationSeparator" w:id="0">
    <w:p w:rsidR="001D1F9F" w:rsidRDefault="001D1F9F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2D97"/>
    <w:rsid w:val="0001757A"/>
    <w:rsid w:val="000245F4"/>
    <w:rsid w:val="0002479C"/>
    <w:rsid w:val="00030C0C"/>
    <w:rsid w:val="00031238"/>
    <w:rsid w:val="000458BE"/>
    <w:rsid w:val="00045AC8"/>
    <w:rsid w:val="00054227"/>
    <w:rsid w:val="00082E65"/>
    <w:rsid w:val="00094768"/>
    <w:rsid w:val="000A3E9D"/>
    <w:rsid w:val="000A7CFF"/>
    <w:rsid w:val="000C44D1"/>
    <w:rsid w:val="000C58A2"/>
    <w:rsid w:val="000C7540"/>
    <w:rsid w:val="000D41F8"/>
    <w:rsid w:val="000E7123"/>
    <w:rsid w:val="000F5676"/>
    <w:rsid w:val="0011184B"/>
    <w:rsid w:val="001226BE"/>
    <w:rsid w:val="00124024"/>
    <w:rsid w:val="00125232"/>
    <w:rsid w:val="001252D8"/>
    <w:rsid w:val="00132EC8"/>
    <w:rsid w:val="00164F49"/>
    <w:rsid w:val="0018148F"/>
    <w:rsid w:val="00181D46"/>
    <w:rsid w:val="00184197"/>
    <w:rsid w:val="00184439"/>
    <w:rsid w:val="00185A78"/>
    <w:rsid w:val="0018723F"/>
    <w:rsid w:val="00192354"/>
    <w:rsid w:val="001A0AFC"/>
    <w:rsid w:val="001C0B05"/>
    <w:rsid w:val="001C4D72"/>
    <w:rsid w:val="001D1F9F"/>
    <w:rsid w:val="001D6B00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A35CC"/>
    <w:rsid w:val="002C02AD"/>
    <w:rsid w:val="002C46CD"/>
    <w:rsid w:val="002D0C30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5F4"/>
    <w:rsid w:val="00341CBB"/>
    <w:rsid w:val="00346BAD"/>
    <w:rsid w:val="00357C57"/>
    <w:rsid w:val="00364FD2"/>
    <w:rsid w:val="00394FA9"/>
    <w:rsid w:val="003C6FC2"/>
    <w:rsid w:val="003D3E6A"/>
    <w:rsid w:val="003E4DE6"/>
    <w:rsid w:val="003F7DCE"/>
    <w:rsid w:val="004235E7"/>
    <w:rsid w:val="0042729E"/>
    <w:rsid w:val="00433FAA"/>
    <w:rsid w:val="004623E3"/>
    <w:rsid w:val="00483CCC"/>
    <w:rsid w:val="00484F3F"/>
    <w:rsid w:val="004A1E5E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43AE0"/>
    <w:rsid w:val="00555AE7"/>
    <w:rsid w:val="00561113"/>
    <w:rsid w:val="005616FE"/>
    <w:rsid w:val="005974DA"/>
    <w:rsid w:val="005A2FB5"/>
    <w:rsid w:val="005B06BC"/>
    <w:rsid w:val="005B0DE6"/>
    <w:rsid w:val="005B511D"/>
    <w:rsid w:val="005C6FB6"/>
    <w:rsid w:val="005E7A9D"/>
    <w:rsid w:val="005F49ED"/>
    <w:rsid w:val="00600264"/>
    <w:rsid w:val="00607438"/>
    <w:rsid w:val="00620D03"/>
    <w:rsid w:val="00621335"/>
    <w:rsid w:val="006258C4"/>
    <w:rsid w:val="00642304"/>
    <w:rsid w:val="006453DF"/>
    <w:rsid w:val="00645C53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5031"/>
    <w:rsid w:val="006B2BE5"/>
    <w:rsid w:val="006C29AB"/>
    <w:rsid w:val="006D1C48"/>
    <w:rsid w:val="006D21C1"/>
    <w:rsid w:val="006D327E"/>
    <w:rsid w:val="00701091"/>
    <w:rsid w:val="00707F7F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B1F7D"/>
    <w:rsid w:val="007C04D5"/>
    <w:rsid w:val="007C2F8E"/>
    <w:rsid w:val="007C37D9"/>
    <w:rsid w:val="007C3C49"/>
    <w:rsid w:val="007D41D8"/>
    <w:rsid w:val="007D6A80"/>
    <w:rsid w:val="007E2D1B"/>
    <w:rsid w:val="007E3315"/>
    <w:rsid w:val="007E412E"/>
    <w:rsid w:val="007F0A3A"/>
    <w:rsid w:val="007F3436"/>
    <w:rsid w:val="007F6676"/>
    <w:rsid w:val="00806B45"/>
    <w:rsid w:val="00807CA3"/>
    <w:rsid w:val="008144D6"/>
    <w:rsid w:val="00814624"/>
    <w:rsid w:val="008147AC"/>
    <w:rsid w:val="008168B1"/>
    <w:rsid w:val="00842F26"/>
    <w:rsid w:val="00844470"/>
    <w:rsid w:val="008454A3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A2F6F"/>
    <w:rsid w:val="008D5168"/>
    <w:rsid w:val="008D5318"/>
    <w:rsid w:val="008D6C2D"/>
    <w:rsid w:val="008E3C32"/>
    <w:rsid w:val="008E7FBD"/>
    <w:rsid w:val="008F2E7F"/>
    <w:rsid w:val="008F46E7"/>
    <w:rsid w:val="00914C58"/>
    <w:rsid w:val="00916A5C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E6EE4"/>
    <w:rsid w:val="009F0D5C"/>
    <w:rsid w:val="009F2426"/>
    <w:rsid w:val="009F5583"/>
    <w:rsid w:val="009F6A2C"/>
    <w:rsid w:val="00A04668"/>
    <w:rsid w:val="00A1078F"/>
    <w:rsid w:val="00A357E6"/>
    <w:rsid w:val="00A43E7E"/>
    <w:rsid w:val="00A53969"/>
    <w:rsid w:val="00A555AF"/>
    <w:rsid w:val="00A64DD2"/>
    <w:rsid w:val="00A73CA1"/>
    <w:rsid w:val="00A81A71"/>
    <w:rsid w:val="00A81C33"/>
    <w:rsid w:val="00A860C7"/>
    <w:rsid w:val="00AA0003"/>
    <w:rsid w:val="00AC3A44"/>
    <w:rsid w:val="00AC6C20"/>
    <w:rsid w:val="00AD0A3E"/>
    <w:rsid w:val="00AD22A0"/>
    <w:rsid w:val="00AD2FF8"/>
    <w:rsid w:val="00AE6DAF"/>
    <w:rsid w:val="00AE6E47"/>
    <w:rsid w:val="00B30A48"/>
    <w:rsid w:val="00B42821"/>
    <w:rsid w:val="00B66DF8"/>
    <w:rsid w:val="00B721C7"/>
    <w:rsid w:val="00B73B5B"/>
    <w:rsid w:val="00B8070A"/>
    <w:rsid w:val="00B84B49"/>
    <w:rsid w:val="00BA303D"/>
    <w:rsid w:val="00BE7C5E"/>
    <w:rsid w:val="00BF6D5C"/>
    <w:rsid w:val="00BF731E"/>
    <w:rsid w:val="00C066DB"/>
    <w:rsid w:val="00C15C72"/>
    <w:rsid w:val="00C22458"/>
    <w:rsid w:val="00C25A2E"/>
    <w:rsid w:val="00C267C8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378ED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36</cp:revision>
  <cp:lastPrinted>2023-04-17T02:02:00Z</cp:lastPrinted>
  <dcterms:created xsi:type="dcterms:W3CDTF">2024-11-12T14:18:00Z</dcterms:created>
  <dcterms:modified xsi:type="dcterms:W3CDTF">2024-11-17T14:06:00Z</dcterms:modified>
</cp:coreProperties>
</file>