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28582D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CBB">
        <w:rPr>
          <w:rFonts w:ascii="Times New Roman" w:hAnsi="Times New Roman" w:cs="Times New Roman"/>
          <w:b/>
          <w:sz w:val="28"/>
          <w:szCs w:val="28"/>
        </w:rPr>
        <w:t>1</w:t>
      </w:r>
      <w:r w:rsidR="00E41060">
        <w:rPr>
          <w:rFonts w:ascii="Times New Roman" w:hAnsi="Times New Roman" w:cs="Times New Roman"/>
          <w:b/>
          <w:sz w:val="28"/>
          <w:szCs w:val="28"/>
        </w:rPr>
        <w:t>7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/2023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060">
        <w:rPr>
          <w:rFonts w:ascii="Times New Roman" w:hAnsi="Times New Roman" w:cs="Times New Roman"/>
          <w:b/>
          <w:sz w:val="28"/>
          <w:szCs w:val="28"/>
        </w:rPr>
        <w:t>24</w:t>
      </w:r>
      <w:r w:rsidRPr="005B511D">
        <w:rPr>
          <w:rFonts w:ascii="Times New Roman" w:hAnsi="Times New Roman" w:cs="Times New Roman"/>
          <w:sz w:val="28"/>
          <w:szCs w:val="28"/>
        </w:rPr>
        <w:t>/</w:t>
      </w:r>
      <w:r w:rsidR="00341CBB" w:rsidRPr="00341CBB">
        <w:rPr>
          <w:rFonts w:ascii="Times New Roman" w:hAnsi="Times New Roman" w:cs="Times New Roman"/>
          <w:b/>
          <w:sz w:val="28"/>
          <w:szCs w:val="28"/>
        </w:rPr>
        <w:t>4</w:t>
      </w:r>
      <w:r w:rsidRPr="00341CBB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04668">
        <w:rPr>
          <w:rFonts w:ascii="Times New Roman" w:hAnsi="Times New Roman" w:cs="Times New Roman"/>
          <w:b/>
          <w:sz w:val="28"/>
          <w:szCs w:val="28"/>
        </w:rPr>
        <w:t>2</w:t>
      </w:r>
      <w:r w:rsidR="00E41060">
        <w:rPr>
          <w:rFonts w:ascii="Times New Roman" w:hAnsi="Times New Roman" w:cs="Times New Roman"/>
          <w:b/>
          <w:sz w:val="28"/>
          <w:szCs w:val="28"/>
        </w:rPr>
        <w:t>8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341CBB">
        <w:rPr>
          <w:rFonts w:ascii="Times New Roman" w:hAnsi="Times New Roman" w:cs="Times New Roman"/>
          <w:b/>
          <w:sz w:val="28"/>
          <w:szCs w:val="28"/>
        </w:rPr>
        <w:t>4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leGrid"/>
        <w:tblW w:w="14660" w:type="dxa"/>
        <w:tblInd w:w="-572" w:type="dxa"/>
        <w:tblLook w:val="04A0" w:firstRow="1" w:lastRow="0" w:firstColumn="1" w:lastColumn="0" w:noHBand="0" w:noVBand="1"/>
      </w:tblPr>
      <w:tblGrid>
        <w:gridCol w:w="1458"/>
        <w:gridCol w:w="1080"/>
        <w:gridCol w:w="4692"/>
        <w:gridCol w:w="1559"/>
        <w:gridCol w:w="2581"/>
        <w:gridCol w:w="2014"/>
        <w:gridCol w:w="1276"/>
      </w:tblGrid>
      <w:tr w:rsidR="005B511D" w:rsidTr="00E17184">
        <w:tc>
          <w:tcPr>
            <w:tcW w:w="1458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692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581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201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B511D" w:rsidTr="00E17184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F0420D" w:rsidRPr="005B511D" w:rsidRDefault="00E41060" w:rsidP="00A04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F0420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41CB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692" w:type="dxa"/>
          </w:tcPr>
          <w:p w:rsidR="00C445A9" w:rsidRDefault="00B42821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tuần, tuần thứ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C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0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17184" w:rsidRDefault="00E17184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060" w:rsidRDefault="00E41060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Họp tại Thị uỷ</w:t>
            </w:r>
          </w:p>
        </w:tc>
        <w:tc>
          <w:tcPr>
            <w:tcW w:w="1559" w:type="dxa"/>
          </w:tcPr>
          <w:p w:rsidR="005B511D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</w:p>
          <w:p w:rsidR="00E17184" w:rsidRDefault="00E1718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5A9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581" w:type="dxa"/>
          </w:tcPr>
          <w:p w:rsidR="005B511D" w:rsidRDefault="00B42821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</w:p>
          <w:p w:rsidR="00E41060" w:rsidRPr="00C445A9" w:rsidRDefault="00E41060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Hiếu, Đ/c Quỳnh</w:t>
            </w:r>
          </w:p>
        </w:tc>
        <w:tc>
          <w:tcPr>
            <w:tcW w:w="2014" w:type="dxa"/>
          </w:tcPr>
          <w:p w:rsidR="00C445A9" w:rsidRDefault="00B42821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5B511D" w:rsidRDefault="005B511D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8D8" w:rsidRDefault="009E68D8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Phòng họp 2 </w:t>
            </w:r>
          </w:p>
          <w:p w:rsidR="009E68D8" w:rsidRPr="00C445A9" w:rsidRDefault="009E68D8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uỷ</w:t>
            </w: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E17184"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692" w:type="dxa"/>
          </w:tcPr>
          <w:p w:rsidR="005B511D" w:rsidRDefault="00E41060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15h: Thăm lực lượng dân quân tham gia huấn luyện</w:t>
            </w:r>
          </w:p>
        </w:tc>
        <w:tc>
          <w:tcPr>
            <w:tcW w:w="1559" w:type="dxa"/>
          </w:tcPr>
          <w:p w:rsidR="00C445A9" w:rsidRDefault="00C445A9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5B511D" w:rsidRDefault="00E41060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8D8">
              <w:rPr>
                <w:rFonts w:ascii="Times New Roman" w:hAnsi="Times New Roman" w:cs="Times New Roman"/>
                <w:sz w:val="26"/>
                <w:szCs w:val="28"/>
              </w:rPr>
              <w:t>TT Đảng uỷ - HĐND – UBND – UBMT và các đoàn thể phường</w:t>
            </w:r>
          </w:p>
        </w:tc>
        <w:tc>
          <w:tcPr>
            <w:tcW w:w="2014" w:type="dxa"/>
          </w:tcPr>
          <w:p w:rsidR="005B511D" w:rsidRDefault="00E41060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Phường An Đôn</w:t>
            </w: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A9" w:rsidTr="00E17184">
        <w:tc>
          <w:tcPr>
            <w:tcW w:w="1458" w:type="dxa"/>
            <w:vMerge w:val="restart"/>
            <w:vAlign w:val="center"/>
          </w:tcPr>
          <w:p w:rsidR="00C445A9" w:rsidRDefault="00C445A9" w:rsidP="00C4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445A9" w:rsidRPr="005B511D" w:rsidRDefault="00E41060" w:rsidP="00341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C445A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41CB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692" w:type="dxa"/>
          </w:tcPr>
          <w:p w:rsidR="00C445A9" w:rsidRDefault="00E41060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C445A9" w:rsidRDefault="00C445A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15" w:rsidTr="00E17184">
        <w:tc>
          <w:tcPr>
            <w:tcW w:w="1458" w:type="dxa"/>
            <w:vMerge/>
            <w:vAlign w:val="center"/>
          </w:tcPr>
          <w:p w:rsidR="002E7C15" w:rsidRPr="005B511D" w:rsidRDefault="002E7C15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Pr="00FF7F7D" w:rsidRDefault="00082E65" w:rsidP="004C088D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2E7C15" w:rsidRDefault="002E7C15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692" w:type="dxa"/>
          </w:tcPr>
          <w:p w:rsidR="00FF7F7D" w:rsidRPr="00FF7F7D" w:rsidRDefault="00FF7F7D" w:rsidP="00E41060">
            <w:pPr>
              <w:rPr>
                <w:rFonts w:ascii="Times New Roman" w:hAnsi="Times New Roman" w:cs="Times New Roman"/>
                <w:bCs/>
                <w:iCs/>
                <w:sz w:val="18"/>
                <w:szCs w:val="28"/>
                <w:lang w:val="pt-BR"/>
              </w:rPr>
            </w:pPr>
          </w:p>
          <w:p w:rsidR="002E3012" w:rsidRPr="00B84B49" w:rsidRDefault="00B84B49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4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14h: Dự </w:t>
            </w:r>
            <w:r w:rsidR="00E410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sinh hoạt chi bộ các khu phố</w:t>
            </w:r>
          </w:p>
        </w:tc>
        <w:tc>
          <w:tcPr>
            <w:tcW w:w="1559" w:type="dxa"/>
          </w:tcPr>
          <w:p w:rsidR="002E7C15" w:rsidRDefault="002E7C15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2E3012" w:rsidRDefault="00E41060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cán bộ đảng viên cơ quan</w:t>
            </w:r>
          </w:p>
        </w:tc>
        <w:tc>
          <w:tcPr>
            <w:tcW w:w="2014" w:type="dxa"/>
          </w:tcPr>
          <w:p w:rsidR="002E7C15" w:rsidRPr="002E3012" w:rsidRDefault="00E41060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văn hoá các khu phố</w:t>
            </w:r>
          </w:p>
        </w:tc>
        <w:tc>
          <w:tcPr>
            <w:tcW w:w="1276" w:type="dxa"/>
          </w:tcPr>
          <w:p w:rsidR="002E7C15" w:rsidRDefault="002E7C1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E17184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5583" w:rsidRDefault="00E41060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9F55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41CB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F0420D" w:rsidRPr="005B511D" w:rsidRDefault="00F0420D" w:rsidP="0000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Default="00082E65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11D" w:rsidRDefault="005B511D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692" w:type="dxa"/>
          </w:tcPr>
          <w:p w:rsidR="004D7DFA" w:rsidRDefault="00E41060" w:rsidP="00E41060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 w:rsidRPr="00E4106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7h30: Nghe báo cáo đề án xây dựng và phát triển thị xã đến năm 2030 định hướng đến năm 2045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:rsidR="008622A5" w:rsidRPr="00E41060" w:rsidRDefault="008622A5" w:rsidP="00E41060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8h: UBKT thị uỷ về công bố QĐ kiểm tra Đảng uỷ P1</w:t>
            </w:r>
          </w:p>
        </w:tc>
        <w:tc>
          <w:tcPr>
            <w:tcW w:w="1559" w:type="dxa"/>
          </w:tcPr>
          <w:p w:rsidR="00082E65" w:rsidRDefault="00082E6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E65" w:rsidRDefault="00082E6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A81C33" w:rsidRDefault="00DA38C4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E41060"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</w:p>
          <w:p w:rsidR="00A81C33" w:rsidRDefault="00A81C33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71" w:rsidRDefault="00A81C33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622A5" w:rsidRDefault="008622A5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BTV đảng uỷ phường</w:t>
            </w:r>
          </w:p>
        </w:tc>
        <w:tc>
          <w:tcPr>
            <w:tcW w:w="2014" w:type="dxa"/>
          </w:tcPr>
          <w:p w:rsidR="00A81C33" w:rsidRDefault="00E41060" w:rsidP="00A8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họp 310</w:t>
            </w:r>
          </w:p>
          <w:p w:rsidR="00A81C33" w:rsidRDefault="00A81C33" w:rsidP="00A8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11D" w:rsidRDefault="005B511D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2A5" w:rsidRPr="00A81A71" w:rsidRDefault="008622A5" w:rsidP="00862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họp t2</w:t>
            </w: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E17184">
        <w:trPr>
          <w:trHeight w:val="478"/>
        </w:trPr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692" w:type="dxa"/>
          </w:tcPr>
          <w:p w:rsidR="006D21C1" w:rsidRDefault="00E41060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E054E5" w:rsidRPr="00B84B49" w:rsidRDefault="00E054E5" w:rsidP="00B8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B84B49" w:rsidRDefault="00B84B4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Pr="009F5583" w:rsidRDefault="005B511D" w:rsidP="009F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B49" w:rsidTr="00E17184">
        <w:tc>
          <w:tcPr>
            <w:tcW w:w="1458" w:type="dxa"/>
            <w:vMerge w:val="restart"/>
            <w:vAlign w:val="center"/>
          </w:tcPr>
          <w:p w:rsidR="00B84B49" w:rsidRDefault="00B84B49" w:rsidP="00B8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84B49" w:rsidRPr="005B511D" w:rsidRDefault="00B84B49" w:rsidP="00E41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4106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/4</w:t>
            </w:r>
          </w:p>
        </w:tc>
        <w:tc>
          <w:tcPr>
            <w:tcW w:w="1080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692" w:type="dxa"/>
          </w:tcPr>
          <w:p w:rsidR="00B84B49" w:rsidRDefault="00E41060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B84B49" w:rsidRPr="00A81A71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4B49" w:rsidRPr="00E054E5" w:rsidRDefault="00B84B49" w:rsidP="00B84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4B49" w:rsidTr="00E17184">
        <w:tc>
          <w:tcPr>
            <w:tcW w:w="1458" w:type="dxa"/>
            <w:vMerge/>
            <w:vAlign w:val="center"/>
          </w:tcPr>
          <w:p w:rsidR="00B84B49" w:rsidRPr="005B511D" w:rsidRDefault="00B84B49" w:rsidP="00B8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692" w:type="dxa"/>
          </w:tcPr>
          <w:p w:rsidR="00B84B49" w:rsidRPr="00341CBB" w:rsidRDefault="00A81C33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chuyên môn</w:t>
            </w:r>
          </w:p>
        </w:tc>
        <w:tc>
          <w:tcPr>
            <w:tcW w:w="1559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B84B49" w:rsidRPr="004F48BB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C33" w:rsidTr="00E17184">
        <w:tc>
          <w:tcPr>
            <w:tcW w:w="1458" w:type="dxa"/>
            <w:vMerge w:val="restart"/>
            <w:vAlign w:val="center"/>
          </w:tcPr>
          <w:p w:rsidR="00A81C33" w:rsidRDefault="00A81C33" w:rsidP="00A8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A81C33" w:rsidRPr="005B511D" w:rsidRDefault="00A81C33" w:rsidP="00E41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4106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/4</w:t>
            </w:r>
          </w:p>
        </w:tc>
        <w:tc>
          <w:tcPr>
            <w:tcW w:w="1080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692" w:type="dxa"/>
          </w:tcPr>
          <w:p w:rsidR="00A81C33" w:rsidRPr="00341CBB" w:rsidRDefault="00E41060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Viếng Nghĩa trang liệt sỹ thị xã</w:t>
            </w:r>
          </w:p>
        </w:tc>
        <w:tc>
          <w:tcPr>
            <w:tcW w:w="1559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A81C33" w:rsidRDefault="00E41060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cán bộ cơ quan</w:t>
            </w:r>
          </w:p>
        </w:tc>
        <w:tc>
          <w:tcPr>
            <w:tcW w:w="2014" w:type="dxa"/>
          </w:tcPr>
          <w:p w:rsidR="00A81C33" w:rsidRDefault="00E41060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Nghĩa trang liệt sỹ thị xã</w:t>
            </w:r>
          </w:p>
        </w:tc>
        <w:tc>
          <w:tcPr>
            <w:tcW w:w="1276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C33" w:rsidTr="00E17184">
        <w:tc>
          <w:tcPr>
            <w:tcW w:w="1458" w:type="dxa"/>
            <w:vMerge/>
            <w:vAlign w:val="center"/>
          </w:tcPr>
          <w:p w:rsidR="00A81C33" w:rsidRPr="005B511D" w:rsidRDefault="00A81C33" w:rsidP="00A8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692" w:type="dxa"/>
          </w:tcPr>
          <w:p w:rsidR="00A81C33" w:rsidRPr="006D21C1" w:rsidRDefault="00E41060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A81C33" w:rsidRPr="007C37D9" w:rsidRDefault="00A81C33" w:rsidP="00A81C33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76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99501D"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250" w:rsidRDefault="00761250" w:rsidP="00E15662">
      <w:pPr>
        <w:spacing w:after="0" w:line="240" w:lineRule="auto"/>
      </w:pPr>
      <w:r>
        <w:separator/>
      </w:r>
    </w:p>
  </w:endnote>
  <w:endnote w:type="continuationSeparator" w:id="0">
    <w:p w:rsidR="00761250" w:rsidRDefault="00761250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250" w:rsidRDefault="00761250" w:rsidP="00E15662">
      <w:pPr>
        <w:spacing w:after="0" w:line="240" w:lineRule="auto"/>
      </w:pPr>
      <w:r>
        <w:separator/>
      </w:r>
    </w:p>
  </w:footnote>
  <w:footnote w:type="continuationSeparator" w:id="0">
    <w:p w:rsidR="00761250" w:rsidRDefault="00761250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82E65"/>
    <w:rsid w:val="000F5676"/>
    <w:rsid w:val="00125232"/>
    <w:rsid w:val="00184197"/>
    <w:rsid w:val="00185A78"/>
    <w:rsid w:val="00192354"/>
    <w:rsid w:val="001C4D72"/>
    <w:rsid w:val="002240E6"/>
    <w:rsid w:val="0025325B"/>
    <w:rsid w:val="002648C1"/>
    <w:rsid w:val="0028582D"/>
    <w:rsid w:val="002E3012"/>
    <w:rsid w:val="002E7C15"/>
    <w:rsid w:val="00341CBB"/>
    <w:rsid w:val="00364FD2"/>
    <w:rsid w:val="003D3E6A"/>
    <w:rsid w:val="00433FAA"/>
    <w:rsid w:val="00484F3F"/>
    <w:rsid w:val="004D7DFA"/>
    <w:rsid w:val="004F48BB"/>
    <w:rsid w:val="005974DA"/>
    <w:rsid w:val="005B0DE6"/>
    <w:rsid w:val="005B511D"/>
    <w:rsid w:val="00607438"/>
    <w:rsid w:val="00642304"/>
    <w:rsid w:val="006501FB"/>
    <w:rsid w:val="006D21C1"/>
    <w:rsid w:val="006D327E"/>
    <w:rsid w:val="00723A61"/>
    <w:rsid w:val="00751D9F"/>
    <w:rsid w:val="007552C8"/>
    <w:rsid w:val="00761250"/>
    <w:rsid w:val="00765757"/>
    <w:rsid w:val="00773D25"/>
    <w:rsid w:val="00775ADB"/>
    <w:rsid w:val="00787947"/>
    <w:rsid w:val="007C37D9"/>
    <w:rsid w:val="008168B1"/>
    <w:rsid w:val="008622A5"/>
    <w:rsid w:val="00893232"/>
    <w:rsid w:val="00986F3B"/>
    <w:rsid w:val="0099501D"/>
    <w:rsid w:val="009C3980"/>
    <w:rsid w:val="009E68D8"/>
    <w:rsid w:val="009F5583"/>
    <w:rsid w:val="00A04668"/>
    <w:rsid w:val="00A64DD2"/>
    <w:rsid w:val="00A81A71"/>
    <w:rsid w:val="00A81C33"/>
    <w:rsid w:val="00AC6C20"/>
    <w:rsid w:val="00AD2FF8"/>
    <w:rsid w:val="00AE6E47"/>
    <w:rsid w:val="00B42821"/>
    <w:rsid w:val="00B84B49"/>
    <w:rsid w:val="00C445A9"/>
    <w:rsid w:val="00C76A8B"/>
    <w:rsid w:val="00C92EB6"/>
    <w:rsid w:val="00C94E70"/>
    <w:rsid w:val="00D770DD"/>
    <w:rsid w:val="00DA38C4"/>
    <w:rsid w:val="00DC425A"/>
    <w:rsid w:val="00DE79EE"/>
    <w:rsid w:val="00E054E5"/>
    <w:rsid w:val="00E15662"/>
    <w:rsid w:val="00E17184"/>
    <w:rsid w:val="00E41060"/>
    <w:rsid w:val="00E56D52"/>
    <w:rsid w:val="00E6746D"/>
    <w:rsid w:val="00E84915"/>
    <w:rsid w:val="00EA1575"/>
    <w:rsid w:val="00F0420D"/>
    <w:rsid w:val="00F61301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40E6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32</cp:revision>
  <cp:lastPrinted>2023-04-17T02:02:00Z</cp:lastPrinted>
  <dcterms:created xsi:type="dcterms:W3CDTF">2023-04-10T03:29:00Z</dcterms:created>
  <dcterms:modified xsi:type="dcterms:W3CDTF">2023-04-24T08:26:00Z</dcterms:modified>
</cp:coreProperties>
</file>